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8EDB" w14:textId="77777777" w:rsidR="00486FBB" w:rsidRDefault="00486FBB" w:rsidP="00486FBB">
      <w:pPr>
        <w:jc w:val="center"/>
        <w:rPr>
          <w:b/>
        </w:rPr>
      </w:pPr>
    </w:p>
    <w:p w14:paraId="64504092" w14:textId="77777777" w:rsidR="00AA1654" w:rsidRDefault="00AA1654" w:rsidP="00486FBB">
      <w:pPr>
        <w:jc w:val="center"/>
        <w:rPr>
          <w:b/>
        </w:rPr>
      </w:pPr>
    </w:p>
    <w:p w14:paraId="75CA1925" w14:textId="77777777"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14:paraId="6533A729" w14:textId="77777777" w:rsidR="00AA1654" w:rsidRPr="00486FBB" w:rsidRDefault="00AA1654" w:rsidP="00486FBB">
      <w:pPr>
        <w:jc w:val="center"/>
        <w:rPr>
          <w:b/>
        </w:rPr>
      </w:pPr>
    </w:p>
    <w:p w14:paraId="09A0C084" w14:textId="7EABE9CF"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 134/2016 Sb., o zadávání veřejných zakázek, v </w:t>
      </w:r>
      <w:r w:rsidR="00214D66">
        <w:t>účinném</w:t>
      </w:r>
      <w:r w:rsidRPr="00486FBB">
        <w:t xml:space="preserve"> znění (dále jen „ZZVZ“ nebo „zákon“)</w:t>
      </w:r>
    </w:p>
    <w:p w14:paraId="452B5C3F" w14:textId="3B4A2233" w:rsidR="00AA1654" w:rsidRDefault="00AA1654" w:rsidP="00C410F1">
      <w:pPr>
        <w:rPr>
          <w:b/>
        </w:rPr>
      </w:pPr>
    </w:p>
    <w:p w14:paraId="260ED718" w14:textId="77777777" w:rsidR="00C410F1" w:rsidRPr="00486FBB" w:rsidRDefault="00C410F1" w:rsidP="00C410F1">
      <w:pPr>
        <w:rPr>
          <w:b/>
        </w:rPr>
      </w:pPr>
    </w:p>
    <w:p w14:paraId="2B7EA9FD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477B95A4" w14:textId="54D57428" w:rsidR="004D259C" w:rsidRPr="00A74339" w:rsidRDefault="00EC18DE" w:rsidP="004D259C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AC64AE">
        <w:rPr>
          <w:b/>
          <w:bCs/>
          <w:color w:val="1F497D" w:themeColor="text2"/>
          <w:sz w:val="40"/>
          <w:szCs w:val="40"/>
        </w:rPr>
        <w:t>„Přístavba</w:t>
      </w:r>
      <w:r>
        <w:rPr>
          <w:b/>
          <w:bCs/>
          <w:color w:val="1F497D" w:themeColor="text2"/>
          <w:sz w:val="40"/>
          <w:szCs w:val="40"/>
        </w:rPr>
        <w:t xml:space="preserve"> a</w:t>
      </w:r>
      <w:r w:rsidRPr="00AC64AE">
        <w:rPr>
          <w:b/>
          <w:bCs/>
          <w:color w:val="1F497D" w:themeColor="text2"/>
          <w:sz w:val="40"/>
          <w:szCs w:val="40"/>
        </w:rPr>
        <w:t xml:space="preserve"> nástavba rehabilitace – výběr zhotovitele III.“</w:t>
      </w:r>
    </w:p>
    <w:p w14:paraId="005D4B65" w14:textId="32E991FD" w:rsidR="00C410F1" w:rsidRDefault="00C410F1" w:rsidP="00C410F1">
      <w:pPr>
        <w:jc w:val="center"/>
      </w:pPr>
    </w:p>
    <w:p w14:paraId="4592782B" w14:textId="77777777" w:rsidR="00C410F1" w:rsidRPr="00486FBB" w:rsidRDefault="00C410F1" w:rsidP="00C410F1">
      <w:pPr>
        <w:jc w:val="center"/>
      </w:pPr>
    </w:p>
    <w:p w14:paraId="16221AB7" w14:textId="77777777" w:rsidR="00C410F1" w:rsidRPr="00486FBB" w:rsidRDefault="00C410F1" w:rsidP="00C410F1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35679ABA" w14:textId="1790C9D9" w:rsidR="00C410F1" w:rsidRPr="00486FBB" w:rsidRDefault="00C410F1" w:rsidP="00C410F1">
      <w:r w:rsidRPr="00486FBB">
        <w:t>název:</w:t>
      </w:r>
      <w:r w:rsidRPr="00486FBB">
        <w:tab/>
      </w:r>
      <w:r w:rsidRPr="00486FBB">
        <w:tab/>
      </w:r>
      <w:r>
        <w:tab/>
      </w:r>
      <w:r w:rsidR="00EC18DE" w:rsidRPr="00D07669">
        <w:rPr>
          <w:b/>
        </w:rPr>
        <w:t>Nemocnice Třinec, příspěvková organizace</w:t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2A794E9" w14:textId="66A485BC" w:rsidR="00C410F1" w:rsidRPr="00486FBB" w:rsidRDefault="00C410F1" w:rsidP="00C410F1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EC18DE" w:rsidRPr="00D07669">
        <w:rPr>
          <w:bCs/>
        </w:rPr>
        <w:t xml:space="preserve">Kaštanová 268, Dolní </w:t>
      </w:r>
      <w:proofErr w:type="spellStart"/>
      <w:r w:rsidR="00EC18DE" w:rsidRPr="00D07669">
        <w:rPr>
          <w:bCs/>
        </w:rPr>
        <w:t>Líštná</w:t>
      </w:r>
      <w:proofErr w:type="spellEnd"/>
      <w:r w:rsidR="00EC18DE" w:rsidRPr="00D07669">
        <w:rPr>
          <w:bCs/>
        </w:rPr>
        <w:t>, 739 61 Třinec</w:t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52089BAA" w14:textId="4489191D" w:rsidR="00C410F1" w:rsidRDefault="00C410F1" w:rsidP="00C410F1">
      <w:pPr>
        <w:rPr>
          <w:color w:val="FF0000"/>
        </w:rPr>
      </w:pPr>
      <w:r w:rsidRPr="00486FBB">
        <w:t>zastoupený:</w:t>
      </w:r>
      <w:r w:rsidRPr="00486FBB">
        <w:tab/>
      </w:r>
      <w:r>
        <w:tab/>
      </w:r>
      <w:r w:rsidR="00EC18DE" w:rsidRPr="00D07669">
        <w:t>Ing. Jiří Veverka, ředitel</w:t>
      </w:r>
      <w:r w:rsidR="00EC18DE">
        <w:tab/>
      </w:r>
      <w:r w:rsidR="00EC18DE"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168CFE66" w14:textId="05E12071" w:rsidR="00C410F1" w:rsidRPr="00AA1654" w:rsidRDefault="00C410F1" w:rsidP="00C410F1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="00EC18DE" w:rsidRPr="00D07669">
        <w:t>00534242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270434AE" w14:textId="77777777" w:rsidR="00DA36D3" w:rsidRDefault="00486FBB" w:rsidP="00DA36D3">
      <w:r w:rsidRPr="00486FBB">
        <w:tab/>
      </w:r>
    </w:p>
    <w:p w14:paraId="6765B014" w14:textId="77777777"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14:paraId="4320EA4C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25099FA4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94930" w14:textId="77777777"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392442" w:rsidRPr="00477F4A" w14:paraId="6AB5BEB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AF3" w14:textId="3DEB5A69" w:rsidR="00392442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B35" w14:textId="77777777" w:rsidR="00392442" w:rsidRPr="006278D4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2E154F4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0C" w14:textId="38D735BE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257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5ED2D1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1435" w14:textId="2B1CE3F3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372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5D7D691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412" w14:textId="51B6D4B9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>O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48C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295CE0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C00" w14:textId="4E7A8FD9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EE0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6EB4012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6AF" w14:textId="0379AD1B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</w:t>
            </w:r>
            <w:r>
              <w:rPr>
                <w:bCs/>
                <w:lang w:val="en-US"/>
              </w:rPr>
              <w:t xml:space="preserve"> na objednatele/</w:t>
            </w:r>
            <w:r w:rsidRPr="00FD03B5">
              <w:rPr>
                <w:bCs/>
                <w:lang w:val="en-US"/>
              </w:rPr>
              <w:t xml:space="preserve"> 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72D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109E5E2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3DE" w14:textId="0ED479AD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místo realizace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2E9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7984D13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023" w14:textId="00453D95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CC1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A3D4E8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4ED" w14:textId="019838A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B4D" w14:textId="77777777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03B5799" w14:textId="77777777" w:rsidTr="004E3C91">
        <w:trPr>
          <w:trHeight w:val="33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5D3" w14:textId="50885312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F1B" w14:textId="77777777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</w:tbl>
    <w:p w14:paraId="0B638737" w14:textId="77777777" w:rsidR="00392442" w:rsidRDefault="00392442" w:rsidP="004E3C91">
      <w:pPr>
        <w:pStyle w:val="Zkladntextodsazen3"/>
        <w:tabs>
          <w:tab w:val="left" w:pos="0"/>
        </w:tabs>
        <w:ind w:left="0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14:paraId="280ADB26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484E4" w14:textId="77777777"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392442" w:rsidRPr="006278D4" w14:paraId="16273F0E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CBF" w14:textId="3E22E64E" w:rsidR="00392442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138" w14:textId="3F943DAC" w:rsidR="00392442" w:rsidRPr="006278D4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05D78418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7EA" w14:textId="1592ECB4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62C" w14:textId="5A604B2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3FB5FEC0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4CE" w14:textId="620015F2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37F" w14:textId="7325C0A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23F76184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DC2" w14:textId="4920425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lastRenderedPageBreak/>
              <w:t>IČ</w:t>
            </w:r>
            <w:r>
              <w:rPr>
                <w:bCs/>
                <w:lang w:val="en-US"/>
              </w:rPr>
              <w:t>O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56F" w14:textId="19CAF954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4469E29A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5A6" w14:textId="17874FA3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333" w14:textId="48C34CAE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5A99685A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4D4" w14:textId="45FB7090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</w:t>
            </w:r>
            <w:r>
              <w:rPr>
                <w:bCs/>
                <w:lang w:val="en-US"/>
              </w:rPr>
              <w:t xml:space="preserve"> na objednatele/</w:t>
            </w:r>
            <w:r w:rsidRPr="00FD03B5">
              <w:rPr>
                <w:bCs/>
                <w:lang w:val="en-US"/>
              </w:rPr>
              <w:t xml:space="preserve"> 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3C69" w14:textId="391A37C9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1AC3A6C2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73A" w14:textId="13D59014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místo realizace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070" w14:textId="757D1FB5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477F4A" w14:paraId="3A3A26FC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3CC" w14:textId="29466A4F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25A" w14:textId="12D6C295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392442" w:rsidRPr="00477F4A" w14:paraId="35B77D59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58A" w14:textId="40977F48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C2F" w14:textId="454C5AD6" w:rsidR="00392442" w:rsidRPr="00477F4A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392442" w:rsidRPr="00C762D3" w14:paraId="669C6869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5FD" w14:textId="11485F7D" w:rsidR="00392442" w:rsidRPr="00FD03B5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FC4" w14:textId="00004D5C" w:rsidR="00392442" w:rsidRPr="00C762D3" w:rsidRDefault="00392442" w:rsidP="0039244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2FDFD615" w14:textId="172416E4" w:rsidR="002E1C7E" w:rsidRDefault="002E1C7E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5C2A95" w:rsidRPr="00827FF4" w14:paraId="07E8071A" w14:textId="77777777" w:rsidTr="004F55AD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A86F4" w14:textId="1A45AA84" w:rsidR="005C2A95" w:rsidRPr="00827FF4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5C2A95" w:rsidRPr="006278D4" w14:paraId="450E1F09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65B" w14:textId="77777777" w:rsidR="005C2A9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DD1" w14:textId="77777777" w:rsidR="005C2A95" w:rsidRPr="006278D4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477F4A" w14:paraId="39C688A0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A61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A79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477F4A" w14:paraId="2167C299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45B5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F397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C762D3" w14:paraId="31D0D683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9C9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>O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252" w14:textId="77777777" w:rsidR="005C2A95" w:rsidRPr="00C762D3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477F4A" w14:paraId="7AC8947B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772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21AC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477F4A" w14:paraId="013D2E60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A15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</w:t>
            </w:r>
            <w:r>
              <w:rPr>
                <w:bCs/>
                <w:lang w:val="en-US"/>
              </w:rPr>
              <w:t xml:space="preserve"> na objednatele/</w:t>
            </w:r>
            <w:r w:rsidRPr="00FD03B5">
              <w:rPr>
                <w:bCs/>
                <w:lang w:val="en-US"/>
              </w:rPr>
              <w:t xml:space="preserve"> 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8AF3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C762D3" w14:paraId="51189ED4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ECA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místo realizace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1C6" w14:textId="77777777" w:rsidR="005C2A95" w:rsidRPr="00C762D3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477F4A" w14:paraId="60773A54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0D8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28A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5C2A95" w:rsidRPr="00477F4A" w14:paraId="1FDF18C9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C52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D88" w14:textId="77777777" w:rsidR="005C2A95" w:rsidRPr="00477F4A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C2A95" w:rsidRPr="00C762D3" w14:paraId="252B39CF" w14:textId="77777777" w:rsidTr="004E3C91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A58" w14:textId="77777777" w:rsidR="005C2A95" w:rsidRPr="00FD03B5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C10" w14:textId="77777777" w:rsidR="005C2A95" w:rsidRPr="00C762D3" w:rsidRDefault="005C2A95" w:rsidP="004F55A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5E8EF2EE" w14:textId="7CFCB377" w:rsidR="005C2A95" w:rsidRDefault="005C2A95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815B8E" w:rsidRPr="00827FF4" w14:paraId="3B72748F" w14:textId="77777777" w:rsidTr="00686990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6178E" w14:textId="588AD3C0" w:rsidR="00815B8E" w:rsidRPr="00827FF4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4</w:t>
            </w:r>
          </w:p>
        </w:tc>
      </w:tr>
      <w:tr w:rsidR="00815B8E" w:rsidRPr="006278D4" w14:paraId="4028EC70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0DA" w14:textId="77777777" w:rsidR="00815B8E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8F0" w14:textId="77777777" w:rsidR="00815B8E" w:rsidRPr="006278D4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0437EEC0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8F0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C0BE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6C7A4041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84A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618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53B1B553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0024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>O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8BE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397C5CCB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2C0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FCF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019307AE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45B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</w:t>
            </w:r>
            <w:r>
              <w:rPr>
                <w:bCs/>
                <w:lang w:val="en-US"/>
              </w:rPr>
              <w:t xml:space="preserve"> na objednatele/</w:t>
            </w:r>
            <w:r w:rsidRPr="00FD03B5">
              <w:rPr>
                <w:bCs/>
                <w:lang w:val="en-US"/>
              </w:rPr>
              <w:t xml:space="preserve"> 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460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09B8F602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FB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místo realizace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E93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3A538CFA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25E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700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815B8E" w:rsidRPr="00477F4A" w14:paraId="25B60FEE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294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36D9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61820F12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2EB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39D2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057DCEE0" w14:textId="558900F3" w:rsidR="00815B8E" w:rsidRDefault="00815B8E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815B8E" w:rsidRPr="00827FF4" w14:paraId="579394C0" w14:textId="77777777" w:rsidTr="00686990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55CBE" w14:textId="6B03B6F2" w:rsidR="00815B8E" w:rsidRPr="00827FF4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5</w:t>
            </w:r>
          </w:p>
        </w:tc>
      </w:tr>
      <w:tr w:rsidR="00815B8E" w:rsidRPr="006278D4" w14:paraId="67CB8BF6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EA3" w14:textId="77777777" w:rsidR="00815B8E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realizované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1AD7" w14:textId="77777777" w:rsidR="00815B8E" w:rsidRPr="006278D4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55976506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EC0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název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22E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004DDB69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9C1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sídlo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CB08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3299F719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508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>O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FD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6C5F251C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9EB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kontaktní osoba</w:t>
            </w:r>
            <w:r>
              <w:rPr>
                <w:bCs/>
                <w:lang w:val="en-US"/>
              </w:rPr>
              <w:t xml:space="preserve"> objednatele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E349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328E25D3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8DA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telefonní spojení</w:t>
            </w:r>
            <w:r>
              <w:rPr>
                <w:bCs/>
                <w:lang w:val="en-US"/>
              </w:rPr>
              <w:t xml:space="preserve"> na objednatele/</w:t>
            </w:r>
            <w:r w:rsidRPr="00FD03B5">
              <w:rPr>
                <w:bCs/>
                <w:lang w:val="en-US"/>
              </w:rPr>
              <w:t xml:space="preserve"> 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D967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3019075F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E97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místo realizace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FA6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477F4A" w14:paraId="73C36C4A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8D9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5A8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815B8E" w:rsidRPr="00477F4A" w14:paraId="7217AA91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034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doba (termín plnění) zakázky: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554" w14:textId="77777777" w:rsidR="00815B8E" w:rsidRPr="00477F4A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815B8E" w:rsidRPr="00C762D3" w14:paraId="5E60E330" w14:textId="77777777" w:rsidTr="00686990">
        <w:trPr>
          <w:trHeight w:val="32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81D4" w14:textId="77777777" w:rsidR="00815B8E" w:rsidRPr="00FD03B5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CF4" w14:textId="77777777" w:rsidR="00815B8E" w:rsidRPr="00C762D3" w:rsidRDefault="00815B8E" w:rsidP="006869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03F65B33" w14:textId="77777777" w:rsidR="00815B8E" w:rsidRDefault="00815B8E" w:rsidP="00C410F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14:paraId="3924BFA4" w14:textId="77777777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2B14C" w14:textId="77777777" w:rsidR="00A06F57" w:rsidRDefault="00A06F57" w:rsidP="00AA1654">
      <w:r>
        <w:separator/>
      </w:r>
    </w:p>
  </w:endnote>
  <w:endnote w:type="continuationSeparator" w:id="0">
    <w:p w14:paraId="144282A7" w14:textId="77777777" w:rsidR="00A06F57" w:rsidRDefault="00A06F57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9242" w14:textId="520C41EE" w:rsidR="00E21488" w:rsidRDefault="00E21488" w:rsidP="00E214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B3518" w14:textId="77777777" w:rsidR="00A06F57" w:rsidRDefault="00A06F57" w:rsidP="00AA1654">
      <w:r>
        <w:separator/>
      </w:r>
    </w:p>
  </w:footnote>
  <w:footnote w:type="continuationSeparator" w:id="0">
    <w:p w14:paraId="6BA94681" w14:textId="77777777" w:rsidR="00A06F57" w:rsidRDefault="00A06F57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14D66"/>
    <w:rsid w:val="00215FE8"/>
    <w:rsid w:val="002529FC"/>
    <w:rsid w:val="002E1C7E"/>
    <w:rsid w:val="00346ADE"/>
    <w:rsid w:val="00387E5E"/>
    <w:rsid w:val="00392442"/>
    <w:rsid w:val="00441949"/>
    <w:rsid w:val="00486FBB"/>
    <w:rsid w:val="004D259C"/>
    <w:rsid w:val="004E3C91"/>
    <w:rsid w:val="00551BE9"/>
    <w:rsid w:val="005A7870"/>
    <w:rsid w:val="005C2A95"/>
    <w:rsid w:val="005D7EB3"/>
    <w:rsid w:val="006B1C48"/>
    <w:rsid w:val="00787EB6"/>
    <w:rsid w:val="007C4195"/>
    <w:rsid w:val="00815B8E"/>
    <w:rsid w:val="00827FF4"/>
    <w:rsid w:val="008C083E"/>
    <w:rsid w:val="00900767"/>
    <w:rsid w:val="00976D53"/>
    <w:rsid w:val="00982811"/>
    <w:rsid w:val="009839A8"/>
    <w:rsid w:val="00A06F57"/>
    <w:rsid w:val="00A81409"/>
    <w:rsid w:val="00A8191F"/>
    <w:rsid w:val="00AA1654"/>
    <w:rsid w:val="00B65B32"/>
    <w:rsid w:val="00BC32F3"/>
    <w:rsid w:val="00C410F1"/>
    <w:rsid w:val="00C61F82"/>
    <w:rsid w:val="00C75614"/>
    <w:rsid w:val="00C762D3"/>
    <w:rsid w:val="00DA36D3"/>
    <w:rsid w:val="00DB33C4"/>
    <w:rsid w:val="00E21488"/>
    <w:rsid w:val="00EC18DE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A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2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5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E2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5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"SELLER MORAVIA</dc:creator>
  <cp:lastModifiedBy>Roman</cp:lastModifiedBy>
  <cp:revision>34</cp:revision>
  <dcterms:created xsi:type="dcterms:W3CDTF">2016-02-18T10:11:00Z</dcterms:created>
  <dcterms:modified xsi:type="dcterms:W3CDTF">2022-06-20T10:13:00Z</dcterms:modified>
</cp:coreProperties>
</file>