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9180" w14:textId="7845A1C8" w:rsidR="005E2AEA" w:rsidRPr="005E2AEA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bookmarkStart w:id="0" w:name="OLE_LINK47"/>
      <w:bookmarkStart w:id="1" w:name="OLE_LINK48"/>
      <w:bookmarkStart w:id="2" w:name="OLE_LINK49"/>
      <w:r>
        <w:rPr>
          <w:rFonts w:ascii="Times New Roman" w:hAnsi="Times New Roman" w:cs="Times New Roman"/>
          <w:b/>
          <w:bCs/>
          <w:sz w:val="24"/>
          <w:szCs w:val="24"/>
        </w:rPr>
        <w:t>Příloha č. 5 Výzvy k podání nabídek – Čestné prohlášení ke střetu zájmů a k mezinárodním sankcím</w:t>
      </w:r>
    </w:p>
    <w:p w14:paraId="37E120B5" w14:textId="0AA8D4A8" w:rsidR="005E2AEA" w:rsidRPr="00E44BAD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BAD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6F179D" w:rsidRPr="008A4A3F">
        <w:rPr>
          <w:rFonts w:ascii="Times New Roman" w:hAnsi="Times New Roman" w:cs="Times New Roman"/>
          <w:b/>
          <w:bCs/>
          <w:sz w:val="24"/>
          <w:szCs w:val="24"/>
        </w:rPr>
        <w:t>Dodávka 2 ks dezinfektorů endoskopů pro gastroenterologii včetně spotřebního materiálu a pozáručního servisu</w:t>
      </w:r>
      <w:r w:rsidRPr="00E44BA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bookmarkEnd w:id="1"/>
      <w:bookmarkEnd w:id="2"/>
    </w:p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0CD4F5D9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CD0F84" w:rsidRPr="00CD0F84">
        <w:rPr>
          <w:rFonts w:ascii="Times New Roman" w:hAnsi="Times New Roman" w:cs="Times New Roman"/>
        </w:rPr>
        <w:t>Dodávka 2 ks dezinfektorů endoskopů pro gastroenterologii včetně spotřebního materiálu a pozáručního servisu</w:t>
      </w:r>
      <w:r w:rsidRPr="00314591">
        <w:rPr>
          <w:rFonts w:ascii="Times New Roman" w:hAnsi="Times New Roman" w:cs="Times New Roman"/>
        </w:rPr>
        <w:t xml:space="preserve">“ čestně prohlašuje, </w:t>
      </w:r>
      <w:proofErr w:type="gramStart"/>
      <w:r w:rsidRPr="00314591">
        <w:rPr>
          <w:rFonts w:ascii="Times New Roman" w:hAnsi="Times New Roman" w:cs="Times New Roman"/>
        </w:rPr>
        <w:t>že :</w:t>
      </w:r>
      <w:proofErr w:type="gramEnd"/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</w:t>
      </w:r>
      <w:proofErr w:type="gramEnd"/>
      <w:r w:rsidRPr="00314591">
        <w:rPr>
          <w:rFonts w:ascii="Times New Roman" w:hAnsi="Times New Roman" w:cs="Times New Roman"/>
        </w:rPr>
        <w:t xml:space="preserve">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</w:t>
      </w:r>
      <w:proofErr w:type="gramEnd"/>
      <w:r w:rsidRPr="00314591">
        <w:rPr>
          <w:rFonts w:ascii="Times New Roman" w:hAnsi="Times New Roman" w:cs="Times New Roman"/>
        </w:rPr>
        <w:t>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748E85E3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782648" w:rsidRPr="00CD0F84">
        <w:rPr>
          <w:rFonts w:ascii="Times New Roman" w:hAnsi="Times New Roman" w:cs="Times New Roman"/>
        </w:rPr>
        <w:t>Dodávka 2 ks dezinfektorů endoskopů pro gastroenterologii včetně spotřebního materiálu a pozáručního servisu</w:t>
      </w:r>
      <w:r w:rsidRPr="00496A3F">
        <w:rPr>
          <w:rFonts w:ascii="Times New Roman" w:hAnsi="Times New Roman" w:cs="Times New Roman"/>
        </w:rPr>
        <w:t xml:space="preserve">“ prohlašuje, </w:t>
      </w:r>
      <w:proofErr w:type="gramStart"/>
      <w:r w:rsidRPr="00496A3F">
        <w:rPr>
          <w:rFonts w:ascii="Times New Roman" w:hAnsi="Times New Roman" w:cs="Times New Roman"/>
        </w:rPr>
        <w:t>že :</w:t>
      </w:r>
      <w:proofErr w:type="gramEnd"/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výběrem</w:t>
      </w:r>
      <w:proofErr w:type="gramEnd"/>
      <w:r w:rsidRPr="0031459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</w:t>
      </w:r>
      <w:proofErr w:type="gramEnd"/>
      <w:r w:rsidRPr="00314591">
        <w:rPr>
          <w:rFonts w:ascii="Times New Roman" w:hAnsi="Times New Roman" w:cs="Times New Roman"/>
          <w:color w:val="000000" w:themeColor="text1"/>
        </w:rPr>
        <w:t xml:space="preserve">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</w:t>
      </w:r>
      <w:proofErr w:type="gramStart"/>
      <w:r w:rsidRPr="00314591">
        <w:rPr>
          <w:rFonts w:ascii="Times New Roman" w:hAnsi="Times New Roman"/>
          <w:highlight w:val="yellow"/>
        </w:rPr>
        <w:t>…….</w:t>
      </w:r>
      <w:proofErr w:type="gramEnd"/>
      <w:r w:rsidRPr="00314591">
        <w:rPr>
          <w:rFonts w:ascii="Times New Roman" w:hAnsi="Times New Roman"/>
          <w:highlight w:val="yellow"/>
        </w:rPr>
        <w:t>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C020D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768F" w14:textId="77777777" w:rsidR="00C33E09" w:rsidRDefault="00C33E09" w:rsidP="003A44EB">
      <w:r>
        <w:separator/>
      </w:r>
    </w:p>
  </w:endnote>
  <w:endnote w:type="continuationSeparator" w:id="0">
    <w:p w14:paraId="7DA580DE" w14:textId="77777777" w:rsidR="00C33E09" w:rsidRDefault="00C33E09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667F" w14:textId="77777777" w:rsidR="00C33E09" w:rsidRDefault="00C33E09" w:rsidP="003A44EB">
      <w:r>
        <w:separator/>
      </w:r>
    </w:p>
  </w:footnote>
  <w:footnote w:type="continuationSeparator" w:id="0">
    <w:p w14:paraId="14BADD40" w14:textId="77777777" w:rsidR="00C33E09" w:rsidRDefault="00C33E09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96EB0"/>
    <w:rsid w:val="000A0783"/>
    <w:rsid w:val="000B3ED6"/>
    <w:rsid w:val="000D34A9"/>
    <w:rsid w:val="000E6355"/>
    <w:rsid w:val="00100EC2"/>
    <w:rsid w:val="00141302"/>
    <w:rsid w:val="001B4211"/>
    <w:rsid w:val="001D1089"/>
    <w:rsid w:val="001E5021"/>
    <w:rsid w:val="00217024"/>
    <w:rsid w:val="00263F11"/>
    <w:rsid w:val="002827B0"/>
    <w:rsid w:val="002E0831"/>
    <w:rsid w:val="002F5BA6"/>
    <w:rsid w:val="00335CEA"/>
    <w:rsid w:val="00351B2C"/>
    <w:rsid w:val="00365F16"/>
    <w:rsid w:val="003A44EB"/>
    <w:rsid w:val="003C34AD"/>
    <w:rsid w:val="00413A26"/>
    <w:rsid w:val="004235EE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3143"/>
    <w:rsid w:val="00555557"/>
    <w:rsid w:val="00564A9E"/>
    <w:rsid w:val="00564AFB"/>
    <w:rsid w:val="00596DA2"/>
    <w:rsid w:val="005A27CD"/>
    <w:rsid w:val="005E2AEA"/>
    <w:rsid w:val="0062097C"/>
    <w:rsid w:val="0067516E"/>
    <w:rsid w:val="0068369F"/>
    <w:rsid w:val="006C1CA8"/>
    <w:rsid w:val="006C6552"/>
    <w:rsid w:val="006F179D"/>
    <w:rsid w:val="007122F7"/>
    <w:rsid w:val="00762C47"/>
    <w:rsid w:val="00781DEF"/>
    <w:rsid w:val="00782648"/>
    <w:rsid w:val="007F2408"/>
    <w:rsid w:val="00801929"/>
    <w:rsid w:val="00813C50"/>
    <w:rsid w:val="00867367"/>
    <w:rsid w:val="008A2D60"/>
    <w:rsid w:val="008A34CE"/>
    <w:rsid w:val="008A4815"/>
    <w:rsid w:val="008F5F48"/>
    <w:rsid w:val="00922F3E"/>
    <w:rsid w:val="00954C5B"/>
    <w:rsid w:val="009A5218"/>
    <w:rsid w:val="009B73F7"/>
    <w:rsid w:val="009D7439"/>
    <w:rsid w:val="009D797E"/>
    <w:rsid w:val="00A25180"/>
    <w:rsid w:val="00A54F06"/>
    <w:rsid w:val="00A85A62"/>
    <w:rsid w:val="00AD59CE"/>
    <w:rsid w:val="00AF5694"/>
    <w:rsid w:val="00B26ECE"/>
    <w:rsid w:val="00B53704"/>
    <w:rsid w:val="00B813D9"/>
    <w:rsid w:val="00BA3A9E"/>
    <w:rsid w:val="00BA47AF"/>
    <w:rsid w:val="00BF275F"/>
    <w:rsid w:val="00C020D5"/>
    <w:rsid w:val="00C33E09"/>
    <w:rsid w:val="00CB074E"/>
    <w:rsid w:val="00CD0F84"/>
    <w:rsid w:val="00D301E2"/>
    <w:rsid w:val="00D42A0C"/>
    <w:rsid w:val="00D47354"/>
    <w:rsid w:val="00D76C38"/>
    <w:rsid w:val="00DA243F"/>
    <w:rsid w:val="00E34D9D"/>
    <w:rsid w:val="00E352E8"/>
    <w:rsid w:val="00E44BAD"/>
    <w:rsid w:val="00EA6853"/>
    <w:rsid w:val="00F564A1"/>
    <w:rsid w:val="00F60AD5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Rita Kubicová</cp:lastModifiedBy>
  <cp:revision>38</cp:revision>
  <cp:lastPrinted>2022-04-06T05:26:00Z</cp:lastPrinted>
  <dcterms:created xsi:type="dcterms:W3CDTF">2022-11-28T08:54:00Z</dcterms:created>
  <dcterms:modified xsi:type="dcterms:W3CDTF">2025-03-26T15:27:00Z</dcterms:modified>
</cp:coreProperties>
</file>